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89E" w:rsidRPr="004C0B83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Федеральное государственное бюджетное образовательное учреждение  </w:t>
      </w:r>
    </w:p>
    <w:p w:rsidR="00D0089E" w:rsidRPr="004C0B83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высшего образования </w:t>
      </w:r>
    </w:p>
    <w:p w:rsidR="00D0089E" w:rsidRPr="004C0B83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«Горно-Алтайский государственный университет»</w:t>
      </w:r>
    </w:p>
    <w:p w:rsidR="00D0089E" w:rsidRPr="004C0B83" w:rsidRDefault="00D0089E" w:rsidP="00D0089E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Утверждаю</w:t>
      </w:r>
    </w:p>
    <w:p w:rsidR="00D0089E" w:rsidRPr="004C0B83" w:rsidRDefault="00D0089E" w:rsidP="00D008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Проректор ГАГУ по </w:t>
      </w:r>
      <w:r w:rsidR="00D4037C">
        <w:rPr>
          <w:rFonts w:ascii="Times New Roman" w:eastAsia="Calibri" w:hAnsi="Times New Roman" w:cs="Times New Roman"/>
          <w:sz w:val="24"/>
          <w:szCs w:val="24"/>
          <w:lang w:eastAsia="ru-RU"/>
        </w:rPr>
        <w:t>ОД</w:t>
      </w:r>
    </w:p>
    <w:p w:rsidR="00D0089E" w:rsidRPr="004C0B83" w:rsidRDefault="00D0089E" w:rsidP="00D0089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                               _______Т.К. Куриленко</w:t>
      </w:r>
    </w:p>
    <w:p w:rsidR="00D0089E" w:rsidRPr="004C0B83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«0</w:t>
      </w:r>
      <w:r w:rsidR="009C0D39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>» сентября 202</w:t>
      </w:r>
      <w:r w:rsidR="009C0D39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:rsidR="00D0089E" w:rsidRPr="004C0B83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4C0B83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4C0B83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4C0B83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4C0B83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График ликвидации задолженностей</w:t>
      </w:r>
    </w:p>
    <w:p w:rsidR="00D0089E" w:rsidRPr="004C0B83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Второй семестр 202</w:t>
      </w:r>
      <w:r w:rsidR="009C0D3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5</w:t>
      </w: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-202</w:t>
      </w:r>
      <w:r w:rsidR="009C0D3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</w:t>
      </w: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учебного года</w:t>
      </w:r>
    </w:p>
    <w:p w:rsidR="00C37157" w:rsidRPr="004C0B83" w:rsidRDefault="00C37157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43.03.0</w:t>
      </w:r>
      <w:r w:rsidR="00665F7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</w:t>
      </w: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665F7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Гостиничное дело</w:t>
      </w:r>
    </w:p>
    <w:p w:rsidR="00D0089E" w:rsidRPr="004C0B83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 1</w:t>
      </w:r>
      <w:r w:rsidR="009C0D3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</w:t>
      </w: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сентября 202</w:t>
      </w:r>
      <w:r w:rsidR="009C0D3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</w:t>
      </w: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года</w:t>
      </w:r>
    </w:p>
    <w:p w:rsidR="00D0089E" w:rsidRPr="004C0B83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начало – 15.20</w:t>
      </w:r>
    </w:p>
    <w:p w:rsidR="00533D6D" w:rsidRPr="004C0B83" w:rsidRDefault="00533D6D" w:rsidP="005873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2740"/>
        <w:gridCol w:w="1961"/>
        <w:gridCol w:w="1602"/>
        <w:gridCol w:w="1437"/>
        <w:gridCol w:w="1900"/>
      </w:tblGrid>
      <w:tr w:rsidR="00863518" w:rsidRPr="004C0B83" w:rsidTr="0038309E">
        <w:tc>
          <w:tcPr>
            <w:tcW w:w="2740" w:type="dxa"/>
          </w:tcPr>
          <w:p w:rsidR="00AC15BC" w:rsidRPr="004C0B83" w:rsidRDefault="00AC15BC" w:rsidP="006443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1961" w:type="dxa"/>
          </w:tcPr>
          <w:p w:rsidR="00060173" w:rsidRPr="004C0B83" w:rsidRDefault="00060173" w:rsidP="00060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преподавателя </w:t>
            </w:r>
          </w:p>
          <w:p w:rsidR="00AC15BC" w:rsidRPr="004C0B83" w:rsidRDefault="00AC15BC" w:rsidP="006443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2" w:type="dxa"/>
          </w:tcPr>
          <w:p w:rsidR="00AC15BC" w:rsidRPr="004C0B83" w:rsidRDefault="00060173" w:rsidP="006443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>Дата сдачи</w:t>
            </w:r>
          </w:p>
        </w:tc>
        <w:tc>
          <w:tcPr>
            <w:tcW w:w="1437" w:type="dxa"/>
          </w:tcPr>
          <w:p w:rsidR="00AC15BC" w:rsidRPr="004C0B83" w:rsidRDefault="00060173" w:rsidP="006443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>Ауд.</w:t>
            </w:r>
          </w:p>
        </w:tc>
        <w:tc>
          <w:tcPr>
            <w:tcW w:w="1900" w:type="dxa"/>
          </w:tcPr>
          <w:p w:rsidR="00060173" w:rsidRPr="004C0B83" w:rsidRDefault="00060173" w:rsidP="00060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</w:p>
          <w:p w:rsidR="00AC15BC" w:rsidRPr="004C0B83" w:rsidRDefault="00060173" w:rsidP="00060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>студента</w:t>
            </w:r>
          </w:p>
        </w:tc>
      </w:tr>
      <w:tr w:rsidR="009C0D39" w:rsidRPr="004C0B83" w:rsidTr="006F6078">
        <w:tc>
          <w:tcPr>
            <w:tcW w:w="9640" w:type="dxa"/>
            <w:gridSpan w:val="5"/>
          </w:tcPr>
          <w:p w:rsidR="009C0D39" w:rsidRPr="004C0B83" w:rsidRDefault="009C0D39" w:rsidP="009C0D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Группа 8</w:t>
            </w:r>
            <w:r w:rsidRPr="009C0D39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35</w:t>
            </w:r>
          </w:p>
        </w:tc>
      </w:tr>
      <w:tr w:rsidR="00863518" w:rsidRPr="004C0B83" w:rsidTr="0038309E">
        <w:tc>
          <w:tcPr>
            <w:tcW w:w="2740" w:type="dxa"/>
          </w:tcPr>
          <w:p w:rsidR="00FB493C" w:rsidRPr="004C0B83" w:rsidRDefault="00FB493C" w:rsidP="00FB49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5BC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Безопасность жизнедеятельности </w:t>
            </w:r>
          </w:p>
        </w:tc>
        <w:tc>
          <w:tcPr>
            <w:tcW w:w="1961" w:type="dxa"/>
          </w:tcPr>
          <w:p w:rsidR="00FB493C" w:rsidRPr="004C0B83" w:rsidRDefault="00FB493C" w:rsidP="00FB49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5BC">
              <w:rPr>
                <w:rFonts w:ascii="Times New Roman" w:hAnsi="Times New Roman" w:cs="Times New Roman"/>
                <w:sz w:val="24"/>
                <w:szCs w:val="24"/>
              </w:rPr>
              <w:t>Попова Е.В.</w:t>
            </w:r>
            <w:r w:rsidRPr="00AC15B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02" w:type="dxa"/>
          </w:tcPr>
          <w:p w:rsidR="00FB493C" w:rsidRPr="003123C0" w:rsidRDefault="003123C0" w:rsidP="00FB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14.09.26</w:t>
            </w:r>
          </w:p>
        </w:tc>
        <w:tc>
          <w:tcPr>
            <w:tcW w:w="1437" w:type="dxa"/>
          </w:tcPr>
          <w:p w:rsidR="00FB493C" w:rsidRPr="003123C0" w:rsidRDefault="003123C0" w:rsidP="00B7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0D9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А1</w:t>
            </w:r>
          </w:p>
        </w:tc>
        <w:tc>
          <w:tcPr>
            <w:tcW w:w="1900" w:type="dxa"/>
          </w:tcPr>
          <w:p w:rsidR="00FB493C" w:rsidRDefault="00FB493C" w:rsidP="00FB493C">
            <w:pPr>
              <w:jc w:val="center"/>
            </w:pPr>
            <w:proofErr w:type="spellStart"/>
            <w:r w:rsidRPr="00C92950">
              <w:rPr>
                <w:rFonts w:ascii="Times New Roman" w:hAnsi="Times New Roman" w:cs="Times New Roman"/>
                <w:sz w:val="24"/>
                <w:szCs w:val="24"/>
              </w:rPr>
              <w:t>Аспанова</w:t>
            </w:r>
            <w:proofErr w:type="spellEnd"/>
            <w:r w:rsidRPr="00C92950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863518" w:rsidRPr="004C0B83" w:rsidTr="0038309E">
        <w:tc>
          <w:tcPr>
            <w:tcW w:w="2740" w:type="dxa"/>
          </w:tcPr>
          <w:p w:rsidR="00FB493C" w:rsidRPr="004C0B83" w:rsidRDefault="00FB493C" w:rsidP="00FB49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5BC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  <w:r w:rsidRPr="00AC15B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61" w:type="dxa"/>
          </w:tcPr>
          <w:p w:rsidR="00FB493C" w:rsidRPr="004C0B83" w:rsidRDefault="00FB493C" w:rsidP="00FB49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Киреева Д.М.</w:t>
            </w:r>
            <w:r w:rsidRPr="00AC15BC">
              <w:rPr>
                <w:rFonts w:ascii="Times New Roman" w:hAnsi="Times New Roman" w:cs="Times New Roman"/>
                <w:sz w:val="24"/>
                <w:szCs w:val="24"/>
              </w:rPr>
              <w:t xml:space="preserve"> Шабалина Н.В.</w:t>
            </w:r>
          </w:p>
        </w:tc>
        <w:tc>
          <w:tcPr>
            <w:tcW w:w="1602" w:type="dxa"/>
          </w:tcPr>
          <w:p w:rsidR="00FB493C" w:rsidRPr="003123C0" w:rsidRDefault="003123C0" w:rsidP="00FB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15.09.26</w:t>
            </w:r>
          </w:p>
        </w:tc>
        <w:tc>
          <w:tcPr>
            <w:tcW w:w="1437" w:type="dxa"/>
          </w:tcPr>
          <w:p w:rsidR="003123C0" w:rsidRPr="003123C0" w:rsidRDefault="003123C0" w:rsidP="00312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304А2</w:t>
            </w:r>
          </w:p>
          <w:p w:rsidR="00FB493C" w:rsidRPr="003123C0" w:rsidRDefault="00FB493C" w:rsidP="00FB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FB493C" w:rsidRDefault="00FB493C" w:rsidP="00FB493C">
            <w:pPr>
              <w:jc w:val="center"/>
            </w:pPr>
            <w:proofErr w:type="spellStart"/>
            <w:r w:rsidRPr="00C92950">
              <w:rPr>
                <w:rFonts w:ascii="Times New Roman" w:hAnsi="Times New Roman" w:cs="Times New Roman"/>
                <w:sz w:val="24"/>
                <w:szCs w:val="24"/>
              </w:rPr>
              <w:t>Аспанова</w:t>
            </w:r>
            <w:proofErr w:type="spellEnd"/>
            <w:r w:rsidRPr="00C92950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863518" w:rsidRPr="004C0B83" w:rsidTr="0038309E">
        <w:tc>
          <w:tcPr>
            <w:tcW w:w="2740" w:type="dxa"/>
          </w:tcPr>
          <w:p w:rsidR="00060173" w:rsidRPr="004C0B83" w:rsidRDefault="00060173" w:rsidP="00060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5BC">
              <w:rPr>
                <w:rFonts w:ascii="Times New Roman" w:hAnsi="Times New Roman" w:cs="Times New Roman"/>
                <w:sz w:val="24"/>
                <w:szCs w:val="24"/>
              </w:rPr>
              <w:t>История России</w:t>
            </w:r>
            <w:r w:rsidRPr="00AC15B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61" w:type="dxa"/>
          </w:tcPr>
          <w:p w:rsidR="00060173" w:rsidRPr="004C0B83" w:rsidRDefault="00060173" w:rsidP="00060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5BC">
              <w:rPr>
                <w:rFonts w:ascii="Times New Roman" w:hAnsi="Times New Roman" w:cs="Times New Roman"/>
                <w:sz w:val="24"/>
                <w:szCs w:val="24"/>
              </w:rPr>
              <w:t>Куликов Ф.И.</w:t>
            </w:r>
          </w:p>
        </w:tc>
        <w:tc>
          <w:tcPr>
            <w:tcW w:w="1602" w:type="dxa"/>
          </w:tcPr>
          <w:p w:rsidR="00060173" w:rsidRPr="003123C0" w:rsidRDefault="003123C0" w:rsidP="00312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060173" w:rsidRPr="003123C0" w:rsidRDefault="00AF2A8C" w:rsidP="00060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  <w:r w:rsidR="003123C0" w:rsidRPr="003123C0">
              <w:rPr>
                <w:rFonts w:ascii="Times New Roman" w:hAnsi="Times New Roman" w:cs="Times New Roman"/>
                <w:sz w:val="24"/>
                <w:szCs w:val="24"/>
              </w:rPr>
              <w:t>А1</w:t>
            </w:r>
          </w:p>
        </w:tc>
        <w:tc>
          <w:tcPr>
            <w:tcW w:w="1900" w:type="dxa"/>
          </w:tcPr>
          <w:p w:rsidR="00060173" w:rsidRDefault="00060173" w:rsidP="00060173">
            <w:pPr>
              <w:jc w:val="center"/>
            </w:pPr>
            <w:proofErr w:type="spellStart"/>
            <w:r w:rsidRPr="00C92950">
              <w:rPr>
                <w:rFonts w:ascii="Times New Roman" w:hAnsi="Times New Roman" w:cs="Times New Roman"/>
                <w:sz w:val="24"/>
                <w:szCs w:val="24"/>
              </w:rPr>
              <w:t>Аспанова</w:t>
            </w:r>
            <w:proofErr w:type="spellEnd"/>
            <w:r w:rsidRPr="00C92950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863518" w:rsidRPr="004C0B83" w:rsidTr="0038309E">
        <w:tc>
          <w:tcPr>
            <w:tcW w:w="2740" w:type="dxa"/>
          </w:tcPr>
          <w:p w:rsidR="00060173" w:rsidRPr="00AC15BC" w:rsidRDefault="00060173" w:rsidP="00060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5BC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IT-технологии на предприятии </w:t>
            </w:r>
          </w:p>
        </w:tc>
        <w:tc>
          <w:tcPr>
            <w:tcW w:w="1961" w:type="dxa"/>
          </w:tcPr>
          <w:p w:rsidR="00060173" w:rsidRPr="004C0B83" w:rsidRDefault="00060173" w:rsidP="000601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5BC">
              <w:rPr>
                <w:rFonts w:ascii="Times New Roman" w:hAnsi="Times New Roman" w:cs="Times New Roman"/>
                <w:sz w:val="24"/>
                <w:szCs w:val="24"/>
              </w:rPr>
              <w:t>Губкина Е.В.</w:t>
            </w:r>
          </w:p>
        </w:tc>
        <w:tc>
          <w:tcPr>
            <w:tcW w:w="1602" w:type="dxa"/>
          </w:tcPr>
          <w:p w:rsidR="00060173" w:rsidRPr="003123C0" w:rsidRDefault="003123C0" w:rsidP="00312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060173" w:rsidRPr="003123C0" w:rsidRDefault="003123C0" w:rsidP="00E87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E870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А2</w:t>
            </w:r>
          </w:p>
        </w:tc>
        <w:tc>
          <w:tcPr>
            <w:tcW w:w="1900" w:type="dxa"/>
          </w:tcPr>
          <w:p w:rsidR="00060173" w:rsidRDefault="00060173" w:rsidP="00060173">
            <w:pPr>
              <w:jc w:val="center"/>
            </w:pPr>
            <w:proofErr w:type="spellStart"/>
            <w:r w:rsidRPr="00C92950">
              <w:rPr>
                <w:rFonts w:ascii="Times New Roman" w:hAnsi="Times New Roman" w:cs="Times New Roman"/>
                <w:sz w:val="24"/>
                <w:szCs w:val="24"/>
              </w:rPr>
              <w:t>Аспанова</w:t>
            </w:r>
            <w:proofErr w:type="spellEnd"/>
            <w:r w:rsidRPr="00C92950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38309E" w:rsidRPr="004C0B83" w:rsidTr="0038309E">
        <w:tc>
          <w:tcPr>
            <w:tcW w:w="2740" w:type="dxa"/>
          </w:tcPr>
          <w:p w:rsidR="0038309E" w:rsidRPr="004C0B83" w:rsidRDefault="0038309E" w:rsidP="003830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5B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Охрана труда и техника безопасности в организациях сферы гостеприимства и общественного питания </w:t>
            </w:r>
          </w:p>
        </w:tc>
        <w:tc>
          <w:tcPr>
            <w:tcW w:w="1961" w:type="dxa"/>
          </w:tcPr>
          <w:p w:rsidR="0038309E" w:rsidRPr="004C0B83" w:rsidRDefault="0038309E" w:rsidP="003830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15BC">
              <w:rPr>
                <w:rFonts w:ascii="Times New Roman" w:hAnsi="Times New Roman" w:cs="Times New Roman"/>
                <w:sz w:val="24"/>
                <w:szCs w:val="24"/>
              </w:rPr>
              <w:t>Куттубаев</w:t>
            </w:r>
            <w:proofErr w:type="spellEnd"/>
            <w:r w:rsidRPr="00AC15BC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  <w:r w:rsidRPr="00AC15B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02" w:type="dxa"/>
          </w:tcPr>
          <w:p w:rsidR="0038309E" w:rsidRPr="003123C0" w:rsidRDefault="0038309E" w:rsidP="00383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38309E" w:rsidRPr="003123C0" w:rsidRDefault="0038309E" w:rsidP="00383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А1</w:t>
            </w:r>
          </w:p>
        </w:tc>
        <w:tc>
          <w:tcPr>
            <w:tcW w:w="1900" w:type="dxa"/>
          </w:tcPr>
          <w:p w:rsidR="0038309E" w:rsidRDefault="0038309E" w:rsidP="0038309E">
            <w:pPr>
              <w:jc w:val="center"/>
            </w:pPr>
            <w:proofErr w:type="spellStart"/>
            <w:r w:rsidRPr="00C92950">
              <w:rPr>
                <w:rFonts w:ascii="Times New Roman" w:hAnsi="Times New Roman" w:cs="Times New Roman"/>
                <w:sz w:val="24"/>
                <w:szCs w:val="24"/>
              </w:rPr>
              <w:t>Аспанова</w:t>
            </w:r>
            <w:proofErr w:type="spellEnd"/>
            <w:r w:rsidRPr="00C92950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38309E" w:rsidRPr="004C0B83" w:rsidTr="0038309E">
        <w:tc>
          <w:tcPr>
            <w:tcW w:w="2740" w:type="dxa"/>
          </w:tcPr>
          <w:p w:rsidR="0038309E" w:rsidRPr="004C0B83" w:rsidRDefault="0038309E" w:rsidP="003830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5BC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службы приема и размещения гостиничного предприятия </w:t>
            </w:r>
          </w:p>
        </w:tc>
        <w:tc>
          <w:tcPr>
            <w:tcW w:w="1961" w:type="dxa"/>
          </w:tcPr>
          <w:p w:rsidR="0038309E" w:rsidRPr="004C0B83" w:rsidRDefault="0038309E" w:rsidP="003830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5BC">
              <w:rPr>
                <w:rFonts w:ascii="Times New Roman" w:hAnsi="Times New Roman" w:cs="Times New Roman"/>
                <w:sz w:val="24"/>
                <w:szCs w:val="24"/>
              </w:rPr>
              <w:t>Киреева Д.М.</w:t>
            </w:r>
          </w:p>
        </w:tc>
        <w:tc>
          <w:tcPr>
            <w:tcW w:w="1602" w:type="dxa"/>
          </w:tcPr>
          <w:p w:rsidR="0038309E" w:rsidRPr="003123C0" w:rsidRDefault="0038309E" w:rsidP="00383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38309E" w:rsidRPr="003123C0" w:rsidRDefault="0038309E" w:rsidP="00383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А1</w:t>
            </w:r>
          </w:p>
        </w:tc>
        <w:tc>
          <w:tcPr>
            <w:tcW w:w="1900" w:type="dxa"/>
          </w:tcPr>
          <w:p w:rsidR="0038309E" w:rsidRDefault="0038309E" w:rsidP="0038309E">
            <w:pPr>
              <w:jc w:val="center"/>
            </w:pPr>
            <w:proofErr w:type="spellStart"/>
            <w:r w:rsidRPr="00C92950">
              <w:rPr>
                <w:rFonts w:ascii="Times New Roman" w:hAnsi="Times New Roman" w:cs="Times New Roman"/>
                <w:sz w:val="24"/>
                <w:szCs w:val="24"/>
              </w:rPr>
              <w:t>Аспанова</w:t>
            </w:r>
            <w:proofErr w:type="spellEnd"/>
            <w:r w:rsidRPr="00C92950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863518" w:rsidRPr="004C0B83" w:rsidTr="0038309E">
        <w:tc>
          <w:tcPr>
            <w:tcW w:w="2740" w:type="dxa"/>
          </w:tcPr>
          <w:p w:rsidR="00863518" w:rsidRPr="004C0B83" w:rsidRDefault="00863518" w:rsidP="00863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5BC">
              <w:rPr>
                <w:rFonts w:ascii="Times New Roman" w:hAnsi="Times New Roman" w:cs="Times New Roman"/>
                <w:sz w:val="24"/>
                <w:szCs w:val="24"/>
              </w:rPr>
              <w:t>Технологии и организация обслуживания на предприятиях сферы гостеприимства и общественного 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(КР)</w:t>
            </w:r>
          </w:p>
        </w:tc>
        <w:tc>
          <w:tcPr>
            <w:tcW w:w="1961" w:type="dxa"/>
          </w:tcPr>
          <w:p w:rsidR="00863518" w:rsidRDefault="00863518" w:rsidP="00863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Киреева Д.М.</w:t>
            </w:r>
          </w:p>
          <w:p w:rsidR="00863518" w:rsidRPr="004C0B83" w:rsidRDefault="00863518" w:rsidP="00863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Куттубаев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602" w:type="dxa"/>
          </w:tcPr>
          <w:p w:rsidR="00863518" w:rsidRPr="003123C0" w:rsidRDefault="00863518" w:rsidP="00863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863518" w:rsidRPr="003123C0" w:rsidRDefault="00863518" w:rsidP="00863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А1</w:t>
            </w:r>
          </w:p>
        </w:tc>
        <w:tc>
          <w:tcPr>
            <w:tcW w:w="1900" w:type="dxa"/>
          </w:tcPr>
          <w:p w:rsidR="00863518" w:rsidRDefault="00863518" w:rsidP="00863518">
            <w:pPr>
              <w:jc w:val="center"/>
            </w:pPr>
            <w:proofErr w:type="spellStart"/>
            <w:r w:rsidRPr="00C92950">
              <w:rPr>
                <w:rFonts w:ascii="Times New Roman" w:hAnsi="Times New Roman" w:cs="Times New Roman"/>
                <w:sz w:val="24"/>
                <w:szCs w:val="24"/>
              </w:rPr>
              <w:t>Аспанова</w:t>
            </w:r>
            <w:proofErr w:type="spellEnd"/>
            <w:r w:rsidRPr="00C92950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863518" w:rsidRPr="004C0B83" w:rsidTr="0038309E">
        <w:tc>
          <w:tcPr>
            <w:tcW w:w="2740" w:type="dxa"/>
          </w:tcPr>
          <w:p w:rsidR="00863518" w:rsidRPr="004C0B83" w:rsidRDefault="00863518" w:rsidP="00863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5BC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 и организация обслуживания на предприятиях сферы гостеприимства и общественного питания </w:t>
            </w:r>
          </w:p>
        </w:tc>
        <w:tc>
          <w:tcPr>
            <w:tcW w:w="1961" w:type="dxa"/>
          </w:tcPr>
          <w:p w:rsidR="00863518" w:rsidRPr="004C0B83" w:rsidRDefault="00863518" w:rsidP="00863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5BC">
              <w:rPr>
                <w:rFonts w:ascii="Times New Roman" w:hAnsi="Times New Roman" w:cs="Times New Roman"/>
                <w:sz w:val="24"/>
                <w:szCs w:val="24"/>
              </w:rPr>
              <w:t>Киреева Д.М.</w:t>
            </w:r>
          </w:p>
        </w:tc>
        <w:tc>
          <w:tcPr>
            <w:tcW w:w="1602" w:type="dxa"/>
          </w:tcPr>
          <w:p w:rsidR="00863518" w:rsidRPr="003123C0" w:rsidRDefault="00863518" w:rsidP="00863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863518" w:rsidRPr="003123C0" w:rsidRDefault="00863518" w:rsidP="00863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А1</w:t>
            </w:r>
          </w:p>
        </w:tc>
        <w:tc>
          <w:tcPr>
            <w:tcW w:w="1900" w:type="dxa"/>
          </w:tcPr>
          <w:p w:rsidR="00863518" w:rsidRDefault="00863518" w:rsidP="00863518">
            <w:pPr>
              <w:jc w:val="center"/>
            </w:pPr>
            <w:proofErr w:type="spellStart"/>
            <w:r w:rsidRPr="00C92950">
              <w:rPr>
                <w:rFonts w:ascii="Times New Roman" w:hAnsi="Times New Roman" w:cs="Times New Roman"/>
                <w:sz w:val="24"/>
                <w:szCs w:val="24"/>
              </w:rPr>
              <w:t>Аспанова</w:t>
            </w:r>
            <w:proofErr w:type="spellEnd"/>
            <w:r w:rsidRPr="00C92950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863518" w:rsidRPr="004C0B83" w:rsidTr="0038309E">
        <w:tc>
          <w:tcPr>
            <w:tcW w:w="2740" w:type="dxa"/>
          </w:tcPr>
          <w:p w:rsidR="00863518" w:rsidRPr="004C0B83" w:rsidRDefault="00863518" w:rsidP="00863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5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Ознакомительная практика </w:t>
            </w:r>
          </w:p>
        </w:tc>
        <w:tc>
          <w:tcPr>
            <w:tcW w:w="1961" w:type="dxa"/>
          </w:tcPr>
          <w:p w:rsidR="00863518" w:rsidRPr="004C0B83" w:rsidRDefault="00863518" w:rsidP="00863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15BC">
              <w:rPr>
                <w:rFonts w:ascii="Times New Roman" w:hAnsi="Times New Roman" w:cs="Times New Roman"/>
                <w:sz w:val="24"/>
                <w:szCs w:val="24"/>
              </w:rPr>
              <w:t>Куттубаев</w:t>
            </w:r>
            <w:proofErr w:type="spellEnd"/>
            <w:r w:rsidRPr="00AC15BC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  <w:r w:rsidRPr="00AC15B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02" w:type="dxa"/>
          </w:tcPr>
          <w:p w:rsidR="00863518" w:rsidRPr="003123C0" w:rsidRDefault="00863518" w:rsidP="00863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863518" w:rsidRPr="003123C0" w:rsidRDefault="00863518" w:rsidP="00863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А1</w:t>
            </w:r>
          </w:p>
        </w:tc>
        <w:tc>
          <w:tcPr>
            <w:tcW w:w="1900" w:type="dxa"/>
          </w:tcPr>
          <w:p w:rsidR="00863518" w:rsidRDefault="00863518" w:rsidP="00863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2950">
              <w:rPr>
                <w:rFonts w:ascii="Times New Roman" w:hAnsi="Times New Roman" w:cs="Times New Roman"/>
                <w:sz w:val="24"/>
                <w:szCs w:val="24"/>
              </w:rPr>
              <w:t>Аспанова</w:t>
            </w:r>
            <w:proofErr w:type="spellEnd"/>
            <w:r w:rsidRPr="00C92950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  <w:p w:rsidR="00863518" w:rsidRPr="00FA1D30" w:rsidRDefault="00863518" w:rsidP="00863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1D30">
              <w:rPr>
                <w:rFonts w:ascii="Times New Roman" w:hAnsi="Times New Roman" w:cs="Times New Roman"/>
                <w:sz w:val="24"/>
                <w:szCs w:val="24"/>
              </w:rPr>
              <w:t>Олчёнова</w:t>
            </w:r>
            <w:proofErr w:type="spellEnd"/>
            <w:r w:rsidRPr="00FA1D30">
              <w:rPr>
                <w:rFonts w:ascii="Times New Roman" w:hAnsi="Times New Roman" w:cs="Times New Roman"/>
                <w:sz w:val="24"/>
                <w:szCs w:val="24"/>
              </w:rPr>
              <w:t xml:space="preserve"> А.А</w:t>
            </w:r>
          </w:p>
        </w:tc>
      </w:tr>
      <w:tr w:rsidR="00863518" w:rsidRPr="004C0B83" w:rsidTr="0038309E">
        <w:tc>
          <w:tcPr>
            <w:tcW w:w="2740" w:type="dxa"/>
          </w:tcPr>
          <w:p w:rsidR="00863518" w:rsidRPr="004C0B83" w:rsidRDefault="00863518" w:rsidP="00863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5BC">
              <w:rPr>
                <w:rFonts w:ascii="Times New Roman" w:hAnsi="Times New Roman" w:cs="Times New Roman"/>
                <w:sz w:val="24"/>
                <w:szCs w:val="24"/>
              </w:rPr>
              <w:t xml:space="preserve">Общая физическая подготовка </w:t>
            </w:r>
          </w:p>
        </w:tc>
        <w:tc>
          <w:tcPr>
            <w:tcW w:w="1961" w:type="dxa"/>
          </w:tcPr>
          <w:p w:rsidR="00863518" w:rsidRPr="004C0B83" w:rsidRDefault="00863518" w:rsidP="008635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5BC">
              <w:rPr>
                <w:rFonts w:ascii="Times New Roman" w:hAnsi="Times New Roman" w:cs="Times New Roman"/>
                <w:sz w:val="24"/>
                <w:szCs w:val="24"/>
              </w:rPr>
              <w:t>Ермаков Н.А.</w:t>
            </w:r>
            <w:r w:rsidRPr="00AC15B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02" w:type="dxa"/>
          </w:tcPr>
          <w:p w:rsidR="00863518" w:rsidRPr="003123C0" w:rsidRDefault="00863518" w:rsidP="00863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863518" w:rsidRDefault="00863518" w:rsidP="00863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</w:p>
          <w:p w:rsidR="00863518" w:rsidRPr="003123C0" w:rsidRDefault="00863518" w:rsidP="00863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</w:tc>
        <w:tc>
          <w:tcPr>
            <w:tcW w:w="1900" w:type="dxa"/>
          </w:tcPr>
          <w:p w:rsidR="00863518" w:rsidRPr="00060173" w:rsidRDefault="00863518" w:rsidP="00863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0173">
              <w:rPr>
                <w:rFonts w:ascii="Times New Roman" w:hAnsi="Times New Roman" w:cs="Times New Roman"/>
                <w:sz w:val="24"/>
                <w:szCs w:val="24"/>
              </w:rPr>
              <w:t>Аспанова</w:t>
            </w:r>
            <w:proofErr w:type="spellEnd"/>
            <w:r w:rsidRPr="00060173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  <w:r>
              <w:t xml:space="preserve"> </w:t>
            </w:r>
            <w:proofErr w:type="spellStart"/>
            <w:r w:rsidRPr="00AE1E4A">
              <w:rPr>
                <w:rFonts w:ascii="Times New Roman" w:hAnsi="Times New Roman" w:cs="Times New Roman"/>
                <w:sz w:val="24"/>
                <w:szCs w:val="24"/>
              </w:rPr>
              <w:t>Тенгереков</w:t>
            </w:r>
            <w:proofErr w:type="spellEnd"/>
            <w:r w:rsidRPr="00AE1E4A">
              <w:rPr>
                <w:rFonts w:ascii="Times New Roman" w:hAnsi="Times New Roman" w:cs="Times New Roman"/>
                <w:sz w:val="24"/>
                <w:szCs w:val="24"/>
              </w:rPr>
              <w:t xml:space="preserve"> Р.Е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43C0" w:rsidRPr="004C0B83" w:rsidTr="005F6CA6">
        <w:tc>
          <w:tcPr>
            <w:tcW w:w="9640" w:type="dxa"/>
            <w:gridSpan w:val="5"/>
          </w:tcPr>
          <w:p w:rsidR="006443C0" w:rsidRPr="004C0B83" w:rsidRDefault="00D330A3" w:rsidP="00D33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 xml:space="preserve">Группа </w:t>
            </w:r>
            <w:r w:rsidR="006443C0" w:rsidRPr="004C0B83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834</w:t>
            </w:r>
          </w:p>
        </w:tc>
      </w:tr>
      <w:tr w:rsidR="00863518" w:rsidRPr="004C0B83" w:rsidTr="0038309E">
        <w:tc>
          <w:tcPr>
            <w:tcW w:w="2740" w:type="dxa"/>
          </w:tcPr>
          <w:p w:rsidR="00FB493C" w:rsidRPr="00CF22CA" w:rsidRDefault="00FB493C" w:rsidP="00FB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CA">
              <w:rPr>
                <w:rFonts w:ascii="Times New Roman" w:hAnsi="Times New Roman" w:cs="Times New Roman"/>
                <w:sz w:val="24"/>
                <w:szCs w:val="24"/>
              </w:rPr>
              <w:t xml:space="preserve">Основы военной подготовки </w:t>
            </w:r>
          </w:p>
        </w:tc>
        <w:tc>
          <w:tcPr>
            <w:tcW w:w="1961" w:type="dxa"/>
          </w:tcPr>
          <w:p w:rsidR="00FB493C" w:rsidRPr="00CF22CA" w:rsidRDefault="00FB493C" w:rsidP="00FB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CA">
              <w:rPr>
                <w:rFonts w:ascii="Times New Roman" w:hAnsi="Times New Roman" w:cs="Times New Roman"/>
                <w:sz w:val="24"/>
                <w:szCs w:val="24"/>
              </w:rPr>
              <w:t xml:space="preserve"> Воронков Е.Г.</w:t>
            </w:r>
          </w:p>
        </w:tc>
        <w:tc>
          <w:tcPr>
            <w:tcW w:w="1602" w:type="dxa"/>
          </w:tcPr>
          <w:p w:rsidR="00FB493C" w:rsidRPr="00CF22CA" w:rsidRDefault="00972C8E" w:rsidP="00FB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14.09.26 </w:t>
            </w:r>
          </w:p>
        </w:tc>
        <w:tc>
          <w:tcPr>
            <w:tcW w:w="1437" w:type="dxa"/>
          </w:tcPr>
          <w:p w:rsidR="00FB493C" w:rsidRPr="00CF22CA" w:rsidRDefault="00972C8E" w:rsidP="00FB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134А1</w:t>
            </w:r>
          </w:p>
        </w:tc>
        <w:tc>
          <w:tcPr>
            <w:tcW w:w="1900" w:type="dxa"/>
          </w:tcPr>
          <w:p w:rsidR="00FB493C" w:rsidRPr="00CF22CA" w:rsidRDefault="00FB493C" w:rsidP="00FB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CA">
              <w:rPr>
                <w:rFonts w:ascii="Times New Roman" w:hAnsi="Times New Roman" w:cs="Times New Roman"/>
                <w:sz w:val="24"/>
                <w:szCs w:val="24"/>
              </w:rPr>
              <w:t>Кошева А.А.</w:t>
            </w:r>
          </w:p>
          <w:p w:rsidR="00FB493C" w:rsidRPr="00CF22CA" w:rsidRDefault="00FB493C" w:rsidP="00FB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22CA">
              <w:rPr>
                <w:rFonts w:ascii="Times New Roman" w:hAnsi="Times New Roman" w:cs="Times New Roman"/>
                <w:sz w:val="24"/>
                <w:szCs w:val="24"/>
              </w:rPr>
              <w:t>Туякпаева</w:t>
            </w:r>
            <w:proofErr w:type="spellEnd"/>
            <w:r w:rsidRPr="00CF22CA">
              <w:rPr>
                <w:rFonts w:ascii="Times New Roman" w:hAnsi="Times New Roman" w:cs="Times New Roman"/>
                <w:sz w:val="24"/>
                <w:szCs w:val="24"/>
              </w:rPr>
              <w:t xml:space="preserve"> А.Б.</w:t>
            </w:r>
          </w:p>
          <w:p w:rsidR="00FB493C" w:rsidRPr="00CF22CA" w:rsidRDefault="00FB493C" w:rsidP="00FB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22CA">
              <w:rPr>
                <w:rFonts w:ascii="Times New Roman" w:hAnsi="Times New Roman" w:cs="Times New Roman"/>
                <w:sz w:val="24"/>
                <w:szCs w:val="24"/>
              </w:rPr>
              <w:t>Юстуков</w:t>
            </w:r>
            <w:proofErr w:type="spellEnd"/>
            <w:r w:rsidRPr="00CF22CA">
              <w:rPr>
                <w:rFonts w:ascii="Times New Roman" w:hAnsi="Times New Roman" w:cs="Times New Roman"/>
                <w:sz w:val="24"/>
                <w:szCs w:val="24"/>
              </w:rPr>
              <w:t xml:space="preserve"> Р.Э.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Феоктистов А.М. (ИУП)</w:t>
            </w:r>
          </w:p>
        </w:tc>
      </w:tr>
      <w:tr w:rsidR="00863518" w:rsidRPr="004C0B83" w:rsidTr="0038309E">
        <w:tc>
          <w:tcPr>
            <w:tcW w:w="2740" w:type="dxa"/>
          </w:tcPr>
          <w:p w:rsidR="00FB493C" w:rsidRPr="00CF22CA" w:rsidRDefault="00FB493C" w:rsidP="00FB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CA">
              <w:rPr>
                <w:rFonts w:ascii="Times New Roman" w:hAnsi="Times New Roman" w:cs="Times New Roman"/>
                <w:sz w:val="24"/>
                <w:szCs w:val="24"/>
              </w:rPr>
              <w:t xml:space="preserve">Философия </w:t>
            </w:r>
          </w:p>
        </w:tc>
        <w:tc>
          <w:tcPr>
            <w:tcW w:w="1961" w:type="dxa"/>
          </w:tcPr>
          <w:p w:rsidR="00FB493C" w:rsidRPr="00CF22CA" w:rsidRDefault="00FB493C" w:rsidP="00FB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CA">
              <w:rPr>
                <w:rFonts w:ascii="Times New Roman" w:hAnsi="Times New Roman" w:cs="Times New Roman"/>
                <w:sz w:val="24"/>
                <w:szCs w:val="24"/>
              </w:rPr>
              <w:t xml:space="preserve"> Бондаренко Л.Ф.</w:t>
            </w:r>
            <w:r w:rsidRPr="00CF22C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02" w:type="dxa"/>
          </w:tcPr>
          <w:p w:rsidR="00FB493C" w:rsidRPr="00CF22CA" w:rsidRDefault="00972C8E" w:rsidP="00A77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7B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FB493C" w:rsidRPr="00CF22CA" w:rsidRDefault="00972C8E" w:rsidP="0097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403А2</w:t>
            </w:r>
          </w:p>
        </w:tc>
        <w:tc>
          <w:tcPr>
            <w:tcW w:w="1900" w:type="dxa"/>
          </w:tcPr>
          <w:p w:rsidR="00FB493C" w:rsidRPr="00CF22CA" w:rsidRDefault="00FB493C" w:rsidP="00FB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CA">
              <w:rPr>
                <w:rFonts w:ascii="Times New Roman" w:hAnsi="Times New Roman" w:cs="Times New Roman"/>
                <w:sz w:val="24"/>
                <w:szCs w:val="24"/>
              </w:rPr>
              <w:t>Кошева А.А.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Феоктистов А.М. (ИУП)</w:t>
            </w:r>
          </w:p>
        </w:tc>
      </w:tr>
      <w:tr w:rsidR="00972C8E" w:rsidRPr="004C0B83" w:rsidTr="0038309E">
        <w:tc>
          <w:tcPr>
            <w:tcW w:w="2740" w:type="dxa"/>
          </w:tcPr>
          <w:p w:rsidR="00972C8E" w:rsidRPr="00CF22CA" w:rsidRDefault="00972C8E" w:rsidP="0097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CA">
              <w:rPr>
                <w:rFonts w:ascii="Times New Roman" w:hAnsi="Times New Roman" w:cs="Times New Roman"/>
                <w:sz w:val="24"/>
                <w:szCs w:val="24"/>
              </w:rPr>
              <w:t xml:space="preserve">Реклама и PR в индустрии гостеприимства </w:t>
            </w:r>
          </w:p>
        </w:tc>
        <w:tc>
          <w:tcPr>
            <w:tcW w:w="1961" w:type="dxa"/>
          </w:tcPr>
          <w:p w:rsidR="00972C8E" w:rsidRPr="00CF22CA" w:rsidRDefault="00972C8E" w:rsidP="0097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22CA">
              <w:rPr>
                <w:rFonts w:ascii="Times New Roman" w:hAnsi="Times New Roman" w:cs="Times New Roman"/>
                <w:sz w:val="24"/>
                <w:szCs w:val="24"/>
              </w:rPr>
              <w:t>Тонжеракова</w:t>
            </w:r>
            <w:proofErr w:type="spellEnd"/>
            <w:r w:rsidRPr="00CF22CA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602" w:type="dxa"/>
          </w:tcPr>
          <w:p w:rsidR="00972C8E" w:rsidRPr="003123C0" w:rsidRDefault="00972C8E" w:rsidP="0097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972C8E" w:rsidRPr="003123C0" w:rsidRDefault="00972C8E" w:rsidP="0097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234А1</w:t>
            </w:r>
          </w:p>
        </w:tc>
        <w:tc>
          <w:tcPr>
            <w:tcW w:w="1900" w:type="dxa"/>
          </w:tcPr>
          <w:p w:rsidR="00972C8E" w:rsidRPr="00CF22CA" w:rsidRDefault="00972C8E" w:rsidP="0097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CA">
              <w:rPr>
                <w:rFonts w:ascii="Times New Roman" w:hAnsi="Times New Roman" w:cs="Times New Roman"/>
                <w:sz w:val="24"/>
                <w:szCs w:val="24"/>
              </w:rPr>
              <w:t>Кошева А.А.</w:t>
            </w:r>
          </w:p>
        </w:tc>
      </w:tr>
      <w:tr w:rsidR="00972C8E" w:rsidRPr="004C0B83" w:rsidTr="0038309E">
        <w:tc>
          <w:tcPr>
            <w:tcW w:w="2740" w:type="dxa"/>
          </w:tcPr>
          <w:p w:rsidR="00972C8E" w:rsidRPr="00CF22CA" w:rsidRDefault="00972C8E" w:rsidP="0097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Прикладная математика и математические методы и модели в сфере гостеприимства и общественного питания</w:t>
            </w:r>
          </w:p>
        </w:tc>
        <w:tc>
          <w:tcPr>
            <w:tcW w:w="1961" w:type="dxa"/>
          </w:tcPr>
          <w:p w:rsidR="00972C8E" w:rsidRPr="00CF22CA" w:rsidRDefault="00972C8E" w:rsidP="0097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Деев М.Е.</w:t>
            </w:r>
          </w:p>
        </w:tc>
        <w:tc>
          <w:tcPr>
            <w:tcW w:w="1602" w:type="dxa"/>
          </w:tcPr>
          <w:p w:rsidR="00972C8E" w:rsidRPr="003123C0" w:rsidRDefault="00972C8E" w:rsidP="0097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972C8E" w:rsidRPr="003123C0" w:rsidRDefault="00972C8E" w:rsidP="0097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234А1</w:t>
            </w:r>
          </w:p>
        </w:tc>
        <w:tc>
          <w:tcPr>
            <w:tcW w:w="1900" w:type="dxa"/>
          </w:tcPr>
          <w:p w:rsidR="00972C8E" w:rsidRPr="00CF22CA" w:rsidRDefault="00972C8E" w:rsidP="0097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Феоктистов А.М. (ИУП)</w:t>
            </w:r>
          </w:p>
        </w:tc>
      </w:tr>
      <w:tr w:rsidR="00396ABC" w:rsidRPr="004C0B83" w:rsidTr="0038309E">
        <w:tc>
          <w:tcPr>
            <w:tcW w:w="2740" w:type="dxa"/>
          </w:tcPr>
          <w:p w:rsidR="00396ABC" w:rsidRPr="00D773F1" w:rsidRDefault="00396ABC" w:rsidP="00396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3F1">
              <w:rPr>
                <w:rFonts w:ascii="Times New Roman" w:hAnsi="Times New Roman" w:cs="Times New Roman"/>
                <w:sz w:val="24"/>
                <w:szCs w:val="24"/>
              </w:rPr>
              <w:t>Финансово-экономический практикум</w:t>
            </w:r>
          </w:p>
        </w:tc>
        <w:tc>
          <w:tcPr>
            <w:tcW w:w="1961" w:type="dxa"/>
          </w:tcPr>
          <w:p w:rsidR="00396ABC" w:rsidRPr="00D773F1" w:rsidRDefault="00396ABC" w:rsidP="00396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3F1">
              <w:rPr>
                <w:rFonts w:ascii="Times New Roman" w:hAnsi="Times New Roman" w:cs="Times New Roman"/>
                <w:sz w:val="24"/>
                <w:szCs w:val="24"/>
              </w:rPr>
              <w:t>Клепикова Н.И.</w:t>
            </w:r>
          </w:p>
        </w:tc>
        <w:tc>
          <w:tcPr>
            <w:tcW w:w="1602" w:type="dxa"/>
          </w:tcPr>
          <w:p w:rsidR="00396ABC" w:rsidRPr="00D773F1" w:rsidRDefault="00396ABC" w:rsidP="0097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3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2C8E" w:rsidRPr="00D773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773F1">
              <w:rPr>
                <w:rFonts w:ascii="Times New Roman" w:hAnsi="Times New Roman" w:cs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396ABC" w:rsidRPr="00D773F1" w:rsidRDefault="00396ABC" w:rsidP="00396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3F1">
              <w:rPr>
                <w:rFonts w:ascii="Times New Roman" w:hAnsi="Times New Roman" w:cs="Times New Roman"/>
                <w:sz w:val="24"/>
                <w:szCs w:val="24"/>
              </w:rPr>
              <w:t>322А2</w:t>
            </w:r>
          </w:p>
        </w:tc>
        <w:tc>
          <w:tcPr>
            <w:tcW w:w="1900" w:type="dxa"/>
          </w:tcPr>
          <w:p w:rsidR="00396ABC" w:rsidRPr="00D773F1" w:rsidRDefault="00396ABC" w:rsidP="00396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3F1">
              <w:rPr>
                <w:rFonts w:ascii="Times New Roman" w:hAnsi="Times New Roman" w:cs="Times New Roman"/>
                <w:sz w:val="24"/>
                <w:szCs w:val="24"/>
              </w:rPr>
              <w:t>Феоктистов А.М. (ИУП)</w:t>
            </w:r>
          </w:p>
        </w:tc>
      </w:tr>
      <w:tr w:rsidR="00DC284F" w:rsidRPr="004C0B83" w:rsidTr="0038309E">
        <w:tc>
          <w:tcPr>
            <w:tcW w:w="2740" w:type="dxa"/>
          </w:tcPr>
          <w:p w:rsidR="00DC284F" w:rsidRPr="00CF22CA" w:rsidRDefault="00DC284F" w:rsidP="00DC2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CA">
              <w:rPr>
                <w:rFonts w:ascii="Times New Roman" w:hAnsi="Times New Roman" w:cs="Times New Roman"/>
                <w:sz w:val="24"/>
                <w:szCs w:val="24"/>
              </w:rPr>
              <w:t xml:space="preserve">Общая физическая подготовка </w:t>
            </w:r>
          </w:p>
        </w:tc>
        <w:tc>
          <w:tcPr>
            <w:tcW w:w="1961" w:type="dxa"/>
          </w:tcPr>
          <w:p w:rsidR="00DC284F" w:rsidRPr="00CF22CA" w:rsidRDefault="00DC284F" w:rsidP="00DC2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CA">
              <w:rPr>
                <w:rFonts w:ascii="Times New Roman" w:hAnsi="Times New Roman" w:cs="Times New Roman"/>
                <w:sz w:val="24"/>
                <w:szCs w:val="24"/>
              </w:rPr>
              <w:t xml:space="preserve"> Ермаков Н.А.</w:t>
            </w:r>
          </w:p>
        </w:tc>
        <w:tc>
          <w:tcPr>
            <w:tcW w:w="1602" w:type="dxa"/>
          </w:tcPr>
          <w:p w:rsidR="00DC284F" w:rsidRPr="003123C0" w:rsidRDefault="00DC284F" w:rsidP="00DC2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3123C0">
              <w:rPr>
                <w:rFonts w:ascii="Times New Roman" w:hAnsi="Times New Roman" w:cs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DC284F" w:rsidRDefault="00DC284F" w:rsidP="00DC2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</w:p>
          <w:p w:rsidR="00DC284F" w:rsidRPr="003123C0" w:rsidRDefault="00DC284F" w:rsidP="00DC2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</w:tc>
        <w:tc>
          <w:tcPr>
            <w:tcW w:w="1900" w:type="dxa"/>
          </w:tcPr>
          <w:p w:rsidR="00DC284F" w:rsidRPr="00CF22CA" w:rsidRDefault="00DC284F" w:rsidP="00DC2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CA">
              <w:rPr>
                <w:rFonts w:ascii="Times New Roman" w:hAnsi="Times New Roman" w:cs="Times New Roman"/>
                <w:sz w:val="24"/>
                <w:szCs w:val="24"/>
              </w:rPr>
              <w:t>Кошева А.А.</w:t>
            </w:r>
          </w:p>
          <w:p w:rsidR="00DC284F" w:rsidRDefault="00DC284F" w:rsidP="00DC2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22CA">
              <w:rPr>
                <w:rFonts w:ascii="Times New Roman" w:hAnsi="Times New Roman" w:cs="Times New Roman"/>
                <w:sz w:val="24"/>
                <w:szCs w:val="24"/>
              </w:rPr>
              <w:t>Туякпаева</w:t>
            </w:r>
            <w:proofErr w:type="spellEnd"/>
            <w:r w:rsidRPr="00CF22CA">
              <w:rPr>
                <w:rFonts w:ascii="Times New Roman" w:hAnsi="Times New Roman" w:cs="Times New Roman"/>
                <w:sz w:val="24"/>
                <w:szCs w:val="24"/>
              </w:rPr>
              <w:t xml:space="preserve"> А.Б.</w:t>
            </w:r>
          </w:p>
          <w:p w:rsidR="00DC284F" w:rsidRPr="00CF22CA" w:rsidRDefault="00DC284F" w:rsidP="00DC28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Феоктистов А.М. (ИУП)</w:t>
            </w:r>
          </w:p>
        </w:tc>
      </w:tr>
    </w:tbl>
    <w:p w:rsidR="00F21820" w:rsidRPr="004C0B83" w:rsidRDefault="00F21820">
      <w:pPr>
        <w:rPr>
          <w:rFonts w:ascii="Times New Roman" w:hAnsi="Times New Roman" w:cs="Times New Roman"/>
          <w:sz w:val="24"/>
          <w:szCs w:val="24"/>
        </w:rPr>
      </w:pPr>
    </w:p>
    <w:p w:rsidR="00D330A3" w:rsidRPr="004C0B83" w:rsidRDefault="00D330A3" w:rsidP="00D0089E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4C0B83" w:rsidRDefault="00D0089E" w:rsidP="00D0089E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Начальник УМУ                                                                   </w:t>
      </w:r>
      <w:r w:rsidR="00603C9A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>Т.А</w:t>
      </w: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>Баданова</w:t>
      </w:r>
      <w:proofErr w:type="spellEnd"/>
    </w:p>
    <w:p w:rsidR="00D0089E" w:rsidRPr="004C0B83" w:rsidRDefault="00D0089E" w:rsidP="00D0089E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D0089E" w:rsidRDefault="00603C9A" w:rsidP="00D0089E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>Декан ЭЮФ</w:t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</w:t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</w:t>
      </w: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</w:t>
      </w:r>
      <w:r w:rsidR="00D0089E"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Т.А. </w:t>
      </w:r>
      <w:proofErr w:type="spellStart"/>
      <w:r w:rsidRPr="004C0B83">
        <w:rPr>
          <w:rFonts w:ascii="Times New Roman" w:eastAsia="Calibri" w:hAnsi="Times New Roman" w:cs="Times New Roman"/>
          <w:sz w:val="24"/>
          <w:szCs w:val="24"/>
          <w:lang w:eastAsia="ru-RU"/>
        </w:rPr>
        <w:t>Куттубаева</w:t>
      </w:r>
      <w:proofErr w:type="spellEnd"/>
    </w:p>
    <w:p w:rsidR="00D0089E" w:rsidRPr="00D0089E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234A" w:rsidRDefault="00D0234A">
      <w:pPr>
        <w:rPr>
          <w:rFonts w:ascii="Times New Roman" w:hAnsi="Times New Roman" w:cs="Times New Roman"/>
          <w:sz w:val="24"/>
          <w:szCs w:val="24"/>
        </w:rPr>
      </w:pPr>
    </w:p>
    <w:p w:rsidR="00C64D5C" w:rsidRDefault="00C64D5C">
      <w:pPr>
        <w:rPr>
          <w:rFonts w:ascii="Times New Roman" w:hAnsi="Times New Roman" w:cs="Times New Roman"/>
          <w:sz w:val="24"/>
          <w:szCs w:val="24"/>
        </w:rPr>
      </w:pPr>
    </w:p>
    <w:p w:rsidR="00936BE2" w:rsidRDefault="00936BE2" w:rsidP="00936BE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36BE2" w:rsidRDefault="00936BE2" w:rsidP="00936BE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64D5C" w:rsidRDefault="00936BE2" w:rsidP="00936BE2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СООТВЕТСТВУЕТ ОРИГИНАЛУ</w:t>
      </w:r>
    </w:p>
    <w:bookmarkEnd w:id="0"/>
    <w:p w:rsidR="00C64D5C" w:rsidRDefault="00C64D5C">
      <w:pPr>
        <w:rPr>
          <w:rFonts w:ascii="Times New Roman" w:hAnsi="Times New Roman" w:cs="Times New Roman"/>
          <w:sz w:val="24"/>
          <w:szCs w:val="24"/>
        </w:rPr>
      </w:pPr>
    </w:p>
    <w:p w:rsidR="00C64D5C" w:rsidRPr="00F21820" w:rsidRDefault="00C64D5C" w:rsidP="00C64D5C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C64D5C" w:rsidRPr="00F21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A4E"/>
    <w:rsid w:val="00010A44"/>
    <w:rsid w:val="00012350"/>
    <w:rsid w:val="00013D25"/>
    <w:rsid w:val="00014DA0"/>
    <w:rsid w:val="00060173"/>
    <w:rsid w:val="000700AE"/>
    <w:rsid w:val="000739FC"/>
    <w:rsid w:val="00085EC0"/>
    <w:rsid w:val="000A1E1E"/>
    <w:rsid w:val="000B1D6D"/>
    <w:rsid w:val="000E049B"/>
    <w:rsid w:val="000E424C"/>
    <w:rsid w:val="00103BE2"/>
    <w:rsid w:val="001040C1"/>
    <w:rsid w:val="00112B09"/>
    <w:rsid w:val="00114B86"/>
    <w:rsid w:val="00131762"/>
    <w:rsid w:val="00135008"/>
    <w:rsid w:val="00164B80"/>
    <w:rsid w:val="00164C70"/>
    <w:rsid w:val="001A7392"/>
    <w:rsid w:val="001B75FC"/>
    <w:rsid w:val="001D0DAD"/>
    <w:rsid w:val="00201EE3"/>
    <w:rsid w:val="00205D7D"/>
    <w:rsid w:val="00207733"/>
    <w:rsid w:val="00236BDF"/>
    <w:rsid w:val="002379EB"/>
    <w:rsid w:val="002625F4"/>
    <w:rsid w:val="00272368"/>
    <w:rsid w:val="00293751"/>
    <w:rsid w:val="00294C02"/>
    <w:rsid w:val="00295B55"/>
    <w:rsid w:val="002A00BC"/>
    <w:rsid w:val="002D4753"/>
    <w:rsid w:val="002E4156"/>
    <w:rsid w:val="002E720B"/>
    <w:rsid w:val="002F00D8"/>
    <w:rsid w:val="00303F8B"/>
    <w:rsid w:val="003123C0"/>
    <w:rsid w:val="00313602"/>
    <w:rsid w:val="00326DCF"/>
    <w:rsid w:val="00352745"/>
    <w:rsid w:val="0036137B"/>
    <w:rsid w:val="0036447E"/>
    <w:rsid w:val="0036636D"/>
    <w:rsid w:val="003671B8"/>
    <w:rsid w:val="00373D87"/>
    <w:rsid w:val="003816DC"/>
    <w:rsid w:val="0038309E"/>
    <w:rsid w:val="00385542"/>
    <w:rsid w:val="003941F1"/>
    <w:rsid w:val="00396ABC"/>
    <w:rsid w:val="003C14CD"/>
    <w:rsid w:val="003C6FAB"/>
    <w:rsid w:val="003E32DD"/>
    <w:rsid w:val="004144C6"/>
    <w:rsid w:val="00417C2C"/>
    <w:rsid w:val="00431C71"/>
    <w:rsid w:val="00464483"/>
    <w:rsid w:val="00470355"/>
    <w:rsid w:val="00470D06"/>
    <w:rsid w:val="004871BD"/>
    <w:rsid w:val="00487379"/>
    <w:rsid w:val="004A4948"/>
    <w:rsid w:val="004A77CC"/>
    <w:rsid w:val="004C0B83"/>
    <w:rsid w:val="004C5CB2"/>
    <w:rsid w:val="004D0E0E"/>
    <w:rsid w:val="0050411C"/>
    <w:rsid w:val="00533D6D"/>
    <w:rsid w:val="005352AF"/>
    <w:rsid w:val="00535685"/>
    <w:rsid w:val="00550C0E"/>
    <w:rsid w:val="00555F81"/>
    <w:rsid w:val="005602EC"/>
    <w:rsid w:val="00572688"/>
    <w:rsid w:val="00587367"/>
    <w:rsid w:val="005904D1"/>
    <w:rsid w:val="005A57DF"/>
    <w:rsid w:val="005C00D6"/>
    <w:rsid w:val="005C3089"/>
    <w:rsid w:val="005D0221"/>
    <w:rsid w:val="005D2C5D"/>
    <w:rsid w:val="005D65C2"/>
    <w:rsid w:val="005D7457"/>
    <w:rsid w:val="005E74CC"/>
    <w:rsid w:val="005F6CA6"/>
    <w:rsid w:val="005F7977"/>
    <w:rsid w:val="00603C9A"/>
    <w:rsid w:val="00635046"/>
    <w:rsid w:val="00643DE0"/>
    <w:rsid w:val="006443C0"/>
    <w:rsid w:val="00644D9A"/>
    <w:rsid w:val="00662FCD"/>
    <w:rsid w:val="00665F79"/>
    <w:rsid w:val="00670105"/>
    <w:rsid w:val="006721D3"/>
    <w:rsid w:val="00675204"/>
    <w:rsid w:val="00682E9E"/>
    <w:rsid w:val="00684629"/>
    <w:rsid w:val="006904E2"/>
    <w:rsid w:val="006B622F"/>
    <w:rsid w:val="006C61FA"/>
    <w:rsid w:val="006C6ED1"/>
    <w:rsid w:val="006F05CC"/>
    <w:rsid w:val="006F4CAD"/>
    <w:rsid w:val="00730718"/>
    <w:rsid w:val="007532FA"/>
    <w:rsid w:val="007560B0"/>
    <w:rsid w:val="00770900"/>
    <w:rsid w:val="007771E3"/>
    <w:rsid w:val="007864FD"/>
    <w:rsid w:val="007A6630"/>
    <w:rsid w:val="007B0600"/>
    <w:rsid w:val="007B4CE4"/>
    <w:rsid w:val="007E2D27"/>
    <w:rsid w:val="00804897"/>
    <w:rsid w:val="00812E8E"/>
    <w:rsid w:val="008162EB"/>
    <w:rsid w:val="008212D7"/>
    <w:rsid w:val="00863518"/>
    <w:rsid w:val="008729A6"/>
    <w:rsid w:val="00884055"/>
    <w:rsid w:val="008900EA"/>
    <w:rsid w:val="008908B9"/>
    <w:rsid w:val="00897C63"/>
    <w:rsid w:val="008A49AF"/>
    <w:rsid w:val="008D11EB"/>
    <w:rsid w:val="008D353B"/>
    <w:rsid w:val="008F29AA"/>
    <w:rsid w:val="009202E3"/>
    <w:rsid w:val="00936BE2"/>
    <w:rsid w:val="00947CB9"/>
    <w:rsid w:val="00972C8E"/>
    <w:rsid w:val="00973909"/>
    <w:rsid w:val="00976BCA"/>
    <w:rsid w:val="00984CAB"/>
    <w:rsid w:val="00995084"/>
    <w:rsid w:val="009A6EB5"/>
    <w:rsid w:val="009C0D39"/>
    <w:rsid w:val="009C3E6E"/>
    <w:rsid w:val="009D517A"/>
    <w:rsid w:val="009E5E4F"/>
    <w:rsid w:val="00A223C2"/>
    <w:rsid w:val="00A45A80"/>
    <w:rsid w:val="00A51136"/>
    <w:rsid w:val="00A52D02"/>
    <w:rsid w:val="00A77814"/>
    <w:rsid w:val="00A77B58"/>
    <w:rsid w:val="00A82D68"/>
    <w:rsid w:val="00AA1BF6"/>
    <w:rsid w:val="00AC15BC"/>
    <w:rsid w:val="00AD2AE6"/>
    <w:rsid w:val="00AE16A0"/>
    <w:rsid w:val="00AE1E4A"/>
    <w:rsid w:val="00AE4EF1"/>
    <w:rsid w:val="00AF2A8C"/>
    <w:rsid w:val="00B70D91"/>
    <w:rsid w:val="00B71E0A"/>
    <w:rsid w:val="00B74B34"/>
    <w:rsid w:val="00B7546E"/>
    <w:rsid w:val="00B84949"/>
    <w:rsid w:val="00B86467"/>
    <w:rsid w:val="00BB55AD"/>
    <w:rsid w:val="00BB591C"/>
    <w:rsid w:val="00BC7E6F"/>
    <w:rsid w:val="00BD7AAF"/>
    <w:rsid w:val="00BE20BE"/>
    <w:rsid w:val="00C05AFB"/>
    <w:rsid w:val="00C23018"/>
    <w:rsid w:val="00C324D4"/>
    <w:rsid w:val="00C33B48"/>
    <w:rsid w:val="00C37157"/>
    <w:rsid w:val="00C46F5C"/>
    <w:rsid w:val="00C61E47"/>
    <w:rsid w:val="00C64D5C"/>
    <w:rsid w:val="00C7489B"/>
    <w:rsid w:val="00C7515E"/>
    <w:rsid w:val="00C87A94"/>
    <w:rsid w:val="00CA69AD"/>
    <w:rsid w:val="00CC7E20"/>
    <w:rsid w:val="00CF22CA"/>
    <w:rsid w:val="00D0089E"/>
    <w:rsid w:val="00D0234A"/>
    <w:rsid w:val="00D13ED9"/>
    <w:rsid w:val="00D225D1"/>
    <w:rsid w:val="00D24EA2"/>
    <w:rsid w:val="00D330A3"/>
    <w:rsid w:val="00D4037C"/>
    <w:rsid w:val="00D41D1E"/>
    <w:rsid w:val="00D5741F"/>
    <w:rsid w:val="00D62D73"/>
    <w:rsid w:val="00D73A31"/>
    <w:rsid w:val="00D773F1"/>
    <w:rsid w:val="00DB5D5A"/>
    <w:rsid w:val="00DC284F"/>
    <w:rsid w:val="00DE32C6"/>
    <w:rsid w:val="00DF2394"/>
    <w:rsid w:val="00E134EA"/>
    <w:rsid w:val="00E174BE"/>
    <w:rsid w:val="00E23F49"/>
    <w:rsid w:val="00E253AC"/>
    <w:rsid w:val="00E47568"/>
    <w:rsid w:val="00E50DFC"/>
    <w:rsid w:val="00E87070"/>
    <w:rsid w:val="00E93B17"/>
    <w:rsid w:val="00E93BB4"/>
    <w:rsid w:val="00EA01DB"/>
    <w:rsid w:val="00EB037B"/>
    <w:rsid w:val="00EB10D4"/>
    <w:rsid w:val="00EC3200"/>
    <w:rsid w:val="00ED5184"/>
    <w:rsid w:val="00EF0ADE"/>
    <w:rsid w:val="00F21820"/>
    <w:rsid w:val="00F35A4E"/>
    <w:rsid w:val="00F42633"/>
    <w:rsid w:val="00F91E08"/>
    <w:rsid w:val="00FA1D30"/>
    <w:rsid w:val="00FB493C"/>
    <w:rsid w:val="00FB77BC"/>
    <w:rsid w:val="00FD2C32"/>
    <w:rsid w:val="00FF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B1636"/>
  <w15:chartTrackingRefBased/>
  <w15:docId w15:val="{E56E07C1-C6B3-41EE-85ED-D6B93131A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792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Замдекана по УР ЭЮФ</dc:creator>
  <cp:keywords/>
  <dc:description/>
  <cp:lastModifiedBy>Замдекана по УР ЭЮФ</cp:lastModifiedBy>
  <cp:revision>217</cp:revision>
  <dcterms:created xsi:type="dcterms:W3CDTF">2025-09-03T02:55:00Z</dcterms:created>
  <dcterms:modified xsi:type="dcterms:W3CDTF">2026-09-07T10:31:00Z</dcterms:modified>
</cp:coreProperties>
</file>